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98"/>
        <w:gridCol w:w="3039"/>
        <w:gridCol w:w="4097"/>
        <w:gridCol w:w="3048"/>
      </w:tblGrid>
      <w:tr w:rsidR="005717B5" w:rsidRPr="00A16434" w:rsidTr="005717B5">
        <w:tc>
          <w:tcPr>
            <w:tcW w:w="214" w:type="pct"/>
          </w:tcPr>
          <w:p w:rsidR="002648D0" w:rsidRPr="00A16434" w:rsidRDefault="002648D0" w:rsidP="00264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29" w:type="pct"/>
          </w:tcPr>
          <w:p w:rsidR="002648D0" w:rsidRPr="00A16434" w:rsidRDefault="002648D0" w:rsidP="00264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граждан</w:t>
            </w:r>
          </w:p>
        </w:tc>
        <w:tc>
          <w:tcPr>
            <w:tcW w:w="1924" w:type="pct"/>
          </w:tcPr>
          <w:p w:rsidR="002648D0" w:rsidRPr="00A16434" w:rsidRDefault="002648D0" w:rsidP="00264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документов</w:t>
            </w:r>
          </w:p>
        </w:tc>
        <w:tc>
          <w:tcPr>
            <w:tcW w:w="1433" w:type="pct"/>
          </w:tcPr>
          <w:p w:rsidR="002648D0" w:rsidRPr="00A16434" w:rsidRDefault="002648D0" w:rsidP="00264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b/>
                <w:sz w:val="28"/>
                <w:szCs w:val="28"/>
              </w:rPr>
              <w:t>Период действия документов</w:t>
            </w:r>
          </w:p>
        </w:tc>
      </w:tr>
      <w:tr w:rsidR="005717B5" w:rsidRPr="00A16434" w:rsidTr="005717B5">
        <w:tc>
          <w:tcPr>
            <w:tcW w:w="214" w:type="pct"/>
          </w:tcPr>
          <w:p w:rsidR="002648D0" w:rsidRPr="00A16434" w:rsidRDefault="00264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9" w:type="pct"/>
          </w:tcPr>
          <w:p w:rsidR="002648D0" w:rsidRPr="00A16434" w:rsidRDefault="002648D0" w:rsidP="00571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="00A16434"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(законные представители) </w:t>
            </w: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proofErr w:type="gramStart"/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648D0" w:rsidRPr="00A16434" w:rsidRDefault="002648D0" w:rsidP="00571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туберкулезной</w:t>
            </w:r>
          </w:p>
          <w:p w:rsidR="002648D0" w:rsidRPr="00A16434" w:rsidRDefault="002648D0" w:rsidP="00571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интоксикацией</w:t>
            </w:r>
          </w:p>
        </w:tc>
        <w:tc>
          <w:tcPr>
            <w:tcW w:w="1924" w:type="pct"/>
          </w:tcPr>
          <w:p w:rsidR="002648D0" w:rsidRPr="00A16434" w:rsidRDefault="002648D0" w:rsidP="00264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Копия медицинской справки на ребенка установленного образца.</w:t>
            </w:r>
          </w:p>
        </w:tc>
        <w:tc>
          <w:tcPr>
            <w:tcW w:w="1433" w:type="pct"/>
          </w:tcPr>
          <w:p w:rsidR="002648D0" w:rsidRPr="00A16434" w:rsidRDefault="002648D0" w:rsidP="00264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На период действия справки.</w:t>
            </w:r>
          </w:p>
        </w:tc>
      </w:tr>
      <w:tr w:rsidR="005717B5" w:rsidRPr="00A16434" w:rsidTr="005717B5">
        <w:tc>
          <w:tcPr>
            <w:tcW w:w="214" w:type="pct"/>
          </w:tcPr>
          <w:p w:rsidR="002648D0" w:rsidRPr="00A16434" w:rsidRDefault="00264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9" w:type="pct"/>
          </w:tcPr>
          <w:p w:rsidR="002648D0" w:rsidRPr="00A16434" w:rsidRDefault="002648D0" w:rsidP="00A164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A16434"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(законные представители) </w:t>
            </w: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детей-инвалидов </w:t>
            </w:r>
          </w:p>
        </w:tc>
        <w:tc>
          <w:tcPr>
            <w:tcW w:w="1924" w:type="pct"/>
          </w:tcPr>
          <w:p w:rsidR="002648D0" w:rsidRPr="00A16434" w:rsidRDefault="002648D0" w:rsidP="00264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Копия справки, подтверждающей факт установления инвалидности </w:t>
            </w:r>
          </w:p>
        </w:tc>
        <w:tc>
          <w:tcPr>
            <w:tcW w:w="1433" w:type="pct"/>
          </w:tcPr>
          <w:p w:rsidR="002648D0" w:rsidRPr="00A16434" w:rsidRDefault="002648D0" w:rsidP="00264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На период действия документа, подтверждающего статус ребенка-инвалида (1 год, 2 года, 5 лет либо до достижения 18 лет)</w:t>
            </w:r>
          </w:p>
        </w:tc>
      </w:tr>
      <w:tr w:rsidR="005717B5" w:rsidRPr="00A16434" w:rsidTr="005717B5">
        <w:tc>
          <w:tcPr>
            <w:tcW w:w="214" w:type="pct"/>
          </w:tcPr>
          <w:p w:rsidR="002648D0" w:rsidRPr="00A16434" w:rsidRDefault="00264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9" w:type="pct"/>
          </w:tcPr>
          <w:p w:rsidR="002648D0" w:rsidRPr="00A16434" w:rsidRDefault="002648D0" w:rsidP="00571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Законные </w:t>
            </w:r>
            <w:r w:rsidR="005717B5" w:rsidRPr="00A16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редставители</w:t>
            </w:r>
          </w:p>
          <w:p w:rsidR="002648D0" w:rsidRPr="00A16434" w:rsidRDefault="002648D0" w:rsidP="00571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детей-сирот и детей,</w:t>
            </w:r>
          </w:p>
          <w:p w:rsidR="002648D0" w:rsidRPr="00A16434" w:rsidRDefault="002648D0" w:rsidP="00571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оставшихся</w:t>
            </w:r>
            <w:proofErr w:type="gramEnd"/>
            <w:r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без попечения</w:t>
            </w:r>
          </w:p>
          <w:p w:rsidR="002648D0" w:rsidRPr="00A16434" w:rsidRDefault="002648D0" w:rsidP="00571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1924" w:type="pct"/>
          </w:tcPr>
          <w:p w:rsidR="002648D0" w:rsidRPr="00A16434" w:rsidRDefault="002648D0" w:rsidP="00264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смерти обоих или единственного родителя, копия решения</w:t>
            </w:r>
          </w:p>
          <w:p w:rsidR="002648D0" w:rsidRPr="00A16434" w:rsidRDefault="002648D0" w:rsidP="00264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суда о лишении или ограничении родительских прав, о признании родителей безвестно отсутствующими,</w:t>
            </w:r>
          </w:p>
          <w:p w:rsidR="002648D0" w:rsidRPr="00A16434" w:rsidRDefault="002648D0" w:rsidP="00264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неспособными</w:t>
            </w:r>
            <w:proofErr w:type="gramEnd"/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, объявлением их</w:t>
            </w:r>
          </w:p>
          <w:p w:rsidR="002648D0" w:rsidRPr="00A16434" w:rsidRDefault="002648D0" w:rsidP="00264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умершими, об установлении факта утраты несовершеннолетним попечения родителей, отбыванием родителями наказания в учреждениях, исполняющих</w:t>
            </w:r>
          </w:p>
          <w:p w:rsidR="002648D0" w:rsidRPr="00A16434" w:rsidRDefault="002648D0" w:rsidP="00264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наказание в виде лишения свободы </w:t>
            </w:r>
          </w:p>
        </w:tc>
        <w:tc>
          <w:tcPr>
            <w:tcW w:w="1433" w:type="pct"/>
          </w:tcPr>
          <w:p w:rsidR="002648D0" w:rsidRPr="00A16434" w:rsidRDefault="002648D0" w:rsidP="00264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действия </w:t>
            </w:r>
            <w:proofErr w:type="gramStart"/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подтверждающих</w:t>
            </w:r>
            <w:proofErr w:type="gramEnd"/>
          </w:p>
          <w:p w:rsidR="002648D0" w:rsidRPr="00A16434" w:rsidRDefault="002648D0" w:rsidP="0026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</w:tr>
      <w:tr w:rsidR="005717B5" w:rsidRPr="00A16434" w:rsidTr="005717B5">
        <w:tc>
          <w:tcPr>
            <w:tcW w:w="214" w:type="pct"/>
          </w:tcPr>
          <w:p w:rsidR="002648D0" w:rsidRPr="00A16434" w:rsidRDefault="00264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9" w:type="pct"/>
          </w:tcPr>
          <w:p w:rsidR="002648D0" w:rsidRPr="00A16434" w:rsidRDefault="002648D0" w:rsidP="00571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A16434"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(законные представители) </w:t>
            </w: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детей с</w:t>
            </w:r>
            <w:r w:rsidR="005717B5"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ограниченными</w:t>
            </w:r>
            <w:proofErr w:type="gramEnd"/>
          </w:p>
          <w:p w:rsidR="002648D0" w:rsidRPr="00A16434" w:rsidRDefault="002648D0" w:rsidP="00571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</w:t>
            </w:r>
          </w:p>
        </w:tc>
        <w:tc>
          <w:tcPr>
            <w:tcW w:w="1924" w:type="pct"/>
          </w:tcPr>
          <w:p w:rsidR="002648D0" w:rsidRPr="00A16434" w:rsidRDefault="002648D0" w:rsidP="00571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Копия заключения </w:t>
            </w:r>
            <w:proofErr w:type="spellStart"/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433" w:type="pct"/>
          </w:tcPr>
          <w:p w:rsidR="002648D0" w:rsidRPr="00A16434" w:rsidRDefault="0026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На период действия заключения.</w:t>
            </w:r>
          </w:p>
        </w:tc>
      </w:tr>
      <w:tr w:rsidR="005717B5" w:rsidRPr="00A16434" w:rsidTr="005717B5">
        <w:tc>
          <w:tcPr>
            <w:tcW w:w="214" w:type="pct"/>
          </w:tcPr>
          <w:p w:rsidR="002648D0" w:rsidRPr="00A16434" w:rsidRDefault="00264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9" w:type="pct"/>
          </w:tcPr>
          <w:p w:rsidR="002648D0" w:rsidRPr="00A16434" w:rsidRDefault="002648D0" w:rsidP="00571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A16434"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(законные представители) </w:t>
            </w: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со среднедушевым</w:t>
            </w:r>
            <w:r w:rsidR="005717B5"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уровнем дохода семьи ниже</w:t>
            </w:r>
            <w:r w:rsidR="005717B5"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величины прожиточного</w:t>
            </w:r>
          </w:p>
          <w:p w:rsidR="002648D0" w:rsidRPr="00A16434" w:rsidRDefault="002648D0" w:rsidP="00571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минимума, </w:t>
            </w:r>
            <w:r w:rsidR="005717B5" w:rsidRPr="00A164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становленного</w:t>
            </w:r>
          </w:p>
          <w:p w:rsidR="002648D0" w:rsidRPr="00A16434" w:rsidRDefault="002648D0" w:rsidP="00571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в Пермском крае, </w:t>
            </w:r>
            <w:proofErr w:type="gramStart"/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 w:rsidR="005717B5"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детей и находящи</w:t>
            </w:r>
            <w:r w:rsidR="005717B5" w:rsidRPr="00A164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ся в социально опасном</w:t>
            </w:r>
          </w:p>
          <w:p w:rsidR="002648D0" w:rsidRPr="00A16434" w:rsidRDefault="002648D0" w:rsidP="00571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положении</w:t>
            </w:r>
            <w:proofErr w:type="gramEnd"/>
          </w:p>
        </w:tc>
        <w:tc>
          <w:tcPr>
            <w:tcW w:w="1924" w:type="pct"/>
          </w:tcPr>
          <w:p w:rsidR="002648D0" w:rsidRPr="00A16434" w:rsidRDefault="002648D0" w:rsidP="00571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Копия справки </w:t>
            </w:r>
            <w:proofErr w:type="gramStart"/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</w:p>
          <w:p w:rsidR="002648D0" w:rsidRPr="00A16434" w:rsidRDefault="002648D0" w:rsidP="00571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управления Министерства социального</w:t>
            </w:r>
            <w:r w:rsidR="005717B5"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развития Пермского края,</w:t>
            </w:r>
            <w:r w:rsidR="005717B5"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подтверждающая</w:t>
            </w:r>
            <w:proofErr w:type="gramEnd"/>
            <w:r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статус малоимущей</w:t>
            </w:r>
            <w:r w:rsidR="005717B5"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семьи; </w:t>
            </w:r>
          </w:p>
          <w:p w:rsidR="002648D0" w:rsidRPr="00A16434" w:rsidRDefault="002648D0" w:rsidP="00571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Копия Постановления комиссии по делам несовершеннолетних и защите их прав о</w:t>
            </w:r>
            <w:r w:rsidR="005717B5"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постановке несовершеннолетнего на учет</w:t>
            </w:r>
          </w:p>
          <w:p w:rsidR="002648D0" w:rsidRPr="00A16434" w:rsidRDefault="002648D0" w:rsidP="00571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находящегося</w:t>
            </w:r>
            <w:proofErr w:type="gramEnd"/>
            <w:r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 </w:t>
            </w:r>
            <w:r w:rsidRPr="00A16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опасном</w:t>
            </w:r>
            <w:r w:rsidR="005717B5"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</w:p>
        </w:tc>
        <w:tc>
          <w:tcPr>
            <w:tcW w:w="1433" w:type="pct"/>
          </w:tcPr>
          <w:p w:rsidR="002648D0" w:rsidRPr="00A16434" w:rsidRDefault="00264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B5" w:rsidRPr="00A16434" w:rsidTr="005717B5">
        <w:tc>
          <w:tcPr>
            <w:tcW w:w="214" w:type="pct"/>
          </w:tcPr>
          <w:p w:rsidR="002648D0" w:rsidRPr="00A16434" w:rsidRDefault="00264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29" w:type="pct"/>
          </w:tcPr>
          <w:p w:rsidR="002648D0" w:rsidRPr="00A16434" w:rsidRDefault="002648D0" w:rsidP="00571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A16434"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(законные представители)</w:t>
            </w: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, один из которых</w:t>
            </w:r>
            <w:r w:rsidR="005717B5"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является инвалидом I или II</w:t>
            </w:r>
          </w:p>
          <w:p w:rsidR="002648D0" w:rsidRPr="00A16434" w:rsidRDefault="002648D0" w:rsidP="00571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924" w:type="pct"/>
          </w:tcPr>
          <w:p w:rsidR="002648D0" w:rsidRPr="00A16434" w:rsidRDefault="002648D0" w:rsidP="0057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Копия справки</w:t>
            </w:r>
            <w:r w:rsidR="005717B5" w:rsidRPr="00A16434">
              <w:rPr>
                <w:rFonts w:ascii="Times New Roman" w:hAnsi="Times New Roman" w:cs="Times New Roman"/>
                <w:sz w:val="28"/>
                <w:szCs w:val="28"/>
              </w:rPr>
              <w:t>, подтверждающей факт установления инвалидности</w:t>
            </w:r>
          </w:p>
        </w:tc>
        <w:tc>
          <w:tcPr>
            <w:tcW w:w="1433" w:type="pct"/>
          </w:tcPr>
          <w:p w:rsidR="002648D0" w:rsidRPr="00A16434" w:rsidRDefault="0026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На период действия справки.</w:t>
            </w:r>
          </w:p>
        </w:tc>
      </w:tr>
      <w:tr w:rsidR="005717B5" w:rsidRPr="00A16434" w:rsidTr="005717B5">
        <w:tc>
          <w:tcPr>
            <w:tcW w:w="214" w:type="pct"/>
          </w:tcPr>
          <w:p w:rsidR="002648D0" w:rsidRPr="00A16434" w:rsidRDefault="00264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9" w:type="pct"/>
          </w:tcPr>
          <w:p w:rsidR="002648D0" w:rsidRPr="00A16434" w:rsidRDefault="002648D0" w:rsidP="00571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A16434"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(законные представители)</w:t>
            </w: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, имеющие трех и</w:t>
            </w:r>
            <w:r w:rsidR="005717B5"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более несовершеннолетних</w:t>
            </w:r>
          </w:p>
          <w:p w:rsidR="002648D0" w:rsidRPr="00A16434" w:rsidRDefault="002648D0" w:rsidP="00571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924" w:type="pct"/>
          </w:tcPr>
          <w:p w:rsidR="002648D0" w:rsidRPr="00A16434" w:rsidRDefault="0057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Копия удостоверения многодетной семьи</w:t>
            </w:r>
          </w:p>
        </w:tc>
        <w:tc>
          <w:tcPr>
            <w:tcW w:w="1433" w:type="pct"/>
          </w:tcPr>
          <w:p w:rsidR="002648D0" w:rsidRPr="00A16434" w:rsidRDefault="00571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На период действия удостоверения</w:t>
            </w:r>
          </w:p>
        </w:tc>
      </w:tr>
      <w:tr w:rsidR="005717B5" w:rsidRPr="00A16434" w:rsidTr="005717B5">
        <w:tc>
          <w:tcPr>
            <w:tcW w:w="214" w:type="pct"/>
          </w:tcPr>
          <w:p w:rsidR="002648D0" w:rsidRPr="00A16434" w:rsidRDefault="00264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29" w:type="pct"/>
          </w:tcPr>
          <w:p w:rsidR="002648D0" w:rsidRPr="00A16434" w:rsidRDefault="002648D0" w:rsidP="00571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A16434"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(законные представители)</w:t>
            </w: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gramStart"/>
            <w:r w:rsidR="005717B5" w:rsidRPr="00A164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реднедушевым</w:t>
            </w:r>
            <w:proofErr w:type="gramEnd"/>
          </w:p>
          <w:p w:rsidR="002648D0" w:rsidRPr="00A16434" w:rsidRDefault="002648D0" w:rsidP="00571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уровнем дохода семьи ниже</w:t>
            </w:r>
            <w:r w:rsidR="005717B5"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величины прожиточного</w:t>
            </w:r>
          </w:p>
          <w:p w:rsidR="002648D0" w:rsidRPr="00A16434" w:rsidRDefault="002648D0" w:rsidP="00571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минимума, </w:t>
            </w:r>
            <w:r w:rsidR="005717B5" w:rsidRPr="00A164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становленного</w:t>
            </w:r>
          </w:p>
          <w:p w:rsidR="002648D0" w:rsidRPr="00A16434" w:rsidRDefault="002648D0" w:rsidP="00571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в Пермском крае, </w:t>
            </w:r>
            <w:proofErr w:type="gramStart"/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состоящие</w:t>
            </w:r>
            <w:proofErr w:type="gramEnd"/>
          </w:p>
          <w:p w:rsidR="002648D0" w:rsidRPr="00A16434" w:rsidRDefault="002648D0" w:rsidP="00571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на учете в органах</w:t>
            </w:r>
          </w:p>
          <w:p w:rsidR="002648D0" w:rsidRPr="00A16434" w:rsidRDefault="002648D0" w:rsidP="00571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социальной защиты как</w:t>
            </w:r>
          </w:p>
          <w:p w:rsidR="002648D0" w:rsidRPr="00A16434" w:rsidRDefault="002648D0" w:rsidP="00571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малоимущие граждане</w:t>
            </w:r>
          </w:p>
        </w:tc>
        <w:tc>
          <w:tcPr>
            <w:tcW w:w="1924" w:type="pct"/>
          </w:tcPr>
          <w:p w:rsidR="002648D0" w:rsidRPr="00A16434" w:rsidRDefault="002648D0" w:rsidP="00264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Копия справки </w:t>
            </w:r>
            <w:proofErr w:type="gramStart"/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</w:p>
          <w:p w:rsidR="002648D0" w:rsidRPr="00A16434" w:rsidRDefault="002648D0" w:rsidP="00571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Министерства социального развития Пермского края, </w:t>
            </w:r>
            <w:proofErr w:type="gramStart"/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подтверждающая</w:t>
            </w:r>
            <w:proofErr w:type="gramEnd"/>
            <w:r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статус малоимущей</w:t>
            </w:r>
            <w:r w:rsidR="005717B5" w:rsidRPr="00A1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семьи.</w:t>
            </w:r>
          </w:p>
        </w:tc>
        <w:tc>
          <w:tcPr>
            <w:tcW w:w="1433" w:type="pct"/>
          </w:tcPr>
          <w:p w:rsidR="002648D0" w:rsidRPr="00A16434" w:rsidRDefault="00264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434">
              <w:rPr>
                <w:rFonts w:ascii="Times New Roman" w:hAnsi="Times New Roman" w:cs="Times New Roman"/>
                <w:sz w:val="28"/>
                <w:szCs w:val="28"/>
              </w:rPr>
              <w:t>На период действия справки.</w:t>
            </w:r>
          </w:p>
        </w:tc>
      </w:tr>
    </w:tbl>
    <w:p w:rsidR="002365E8" w:rsidRDefault="002365E8"/>
    <w:sectPr w:rsidR="002365E8" w:rsidSect="00264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8D0"/>
    <w:rsid w:val="00214CB1"/>
    <w:rsid w:val="002365E8"/>
    <w:rsid w:val="002648D0"/>
    <w:rsid w:val="005717B5"/>
    <w:rsid w:val="0069781C"/>
    <w:rsid w:val="007B3B03"/>
    <w:rsid w:val="00A16434"/>
    <w:rsid w:val="00B030E7"/>
    <w:rsid w:val="00D4523C"/>
    <w:rsid w:val="00F8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orlova-ka</dc:creator>
  <cp:lastModifiedBy>taysina-ea</cp:lastModifiedBy>
  <cp:revision>2</cp:revision>
  <cp:lastPrinted>2018-06-27T12:21:00Z</cp:lastPrinted>
  <dcterms:created xsi:type="dcterms:W3CDTF">2018-06-29T11:55:00Z</dcterms:created>
  <dcterms:modified xsi:type="dcterms:W3CDTF">2018-06-29T11:55:00Z</dcterms:modified>
</cp:coreProperties>
</file>